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88E2E" w14:textId="546DAA9E" w:rsidR="00ED15D9" w:rsidRDefault="00AB3C26">
      <w:r w:rsidRPr="00AB3C26">
        <w:t>Daredevil: Born Again – Season One – First Watch</w:t>
      </w:r>
      <w:r w:rsidR="00660C52">
        <w:t xml:space="preserve"> </w:t>
      </w:r>
    </w:p>
    <w:p w14:paraId="5942DE7E" w14:textId="77777777" w:rsidR="00122657" w:rsidRDefault="00122657" w:rsidP="00122657">
      <w:r>
        <w:t>1x01 – Heaven’s Half Hour (7.5/10)</w:t>
      </w:r>
    </w:p>
    <w:p w14:paraId="755E5A6B" w14:textId="77777777" w:rsidR="00122657" w:rsidRDefault="00122657" w:rsidP="00122657">
      <w:pPr>
        <w:pStyle w:val="ListParagraph"/>
        <w:numPr>
          <w:ilvl w:val="0"/>
          <w:numId w:val="1"/>
        </w:numPr>
      </w:pPr>
      <w:r w:rsidRPr="003344DE">
        <w:t xml:space="preserve">After suffering a life-altering tragedy, Matt Murdock tries to leave behind his dark alter-ego. His resolve is tested when he learns that his longtime rival, Wilson Fisk, is running for mayor of New York City. </w:t>
      </w:r>
    </w:p>
    <w:p w14:paraId="3FBFA21F" w14:textId="77777777" w:rsidR="00122657" w:rsidRDefault="00122657" w:rsidP="00122657">
      <w:pPr>
        <w:pStyle w:val="ListParagraph"/>
        <w:numPr>
          <w:ilvl w:val="0"/>
          <w:numId w:val="1"/>
        </w:numPr>
      </w:pPr>
      <w:r w:rsidRPr="003344DE">
        <w:t>Meanwhile, Matt tries to move on with his life with a new law partner and beginning a new romantic relationship.</w:t>
      </w:r>
    </w:p>
    <w:p w14:paraId="35BB64CA" w14:textId="77777777" w:rsidR="00122657" w:rsidRDefault="00122657" w:rsidP="00122657">
      <w:pPr>
        <w:pStyle w:val="ListParagraph"/>
        <w:numPr>
          <w:ilvl w:val="0"/>
          <w:numId w:val="1"/>
        </w:numPr>
      </w:pPr>
      <w:r>
        <w:t>When Foggy dies, Matt wants to hang-up his suit, he no longer wants to be Hell’s kitchen’s hero</w:t>
      </w:r>
    </w:p>
    <w:p w14:paraId="711677F1" w14:textId="77777777" w:rsidR="00122657" w:rsidRDefault="00122657" w:rsidP="00122657">
      <w:pPr>
        <w:pStyle w:val="ListParagraph"/>
        <w:numPr>
          <w:ilvl w:val="0"/>
          <w:numId w:val="1"/>
        </w:numPr>
      </w:pPr>
      <w:r>
        <w:t>When he learns Fisk wants to become Mayor, he warns him that is he steps out of line, he will come for him. Fisk tells him that he no longer accepts vigilante’s if he becomes Mayor.</w:t>
      </w:r>
    </w:p>
    <w:p w14:paraId="06043B3C" w14:textId="77777777" w:rsidR="00122657" w:rsidRDefault="00122657" w:rsidP="00122657">
      <w:r>
        <w:t>1x02 – Optics (8/10)</w:t>
      </w:r>
    </w:p>
    <w:p w14:paraId="6B6128D0" w14:textId="77777777" w:rsidR="00122657" w:rsidRPr="00046EBA" w:rsidRDefault="00122657" w:rsidP="00122657">
      <w:pPr>
        <w:pStyle w:val="ListParagraph"/>
        <w:numPr>
          <w:ilvl w:val="0"/>
          <w:numId w:val="2"/>
        </w:numPr>
      </w:pPr>
      <w:r w:rsidRPr="00046EBA">
        <w:t>Matt Murdock gets a new client who's more than he claims to be. Fisk learns the power of optics.</w:t>
      </w:r>
    </w:p>
    <w:p w14:paraId="0967A05D" w14:textId="77777777" w:rsidR="00122657" w:rsidRDefault="00122657" w:rsidP="00122657">
      <w:pPr>
        <w:pStyle w:val="ListParagraph"/>
        <w:numPr>
          <w:ilvl w:val="0"/>
          <w:numId w:val="2"/>
        </w:numPr>
      </w:pPr>
      <w:r>
        <w:t>The man was set-up by two policemen who were hassling another man. The accused did not kill the other officer, in fact he tried to help. He withholds for a time that he too was a vigilante.</w:t>
      </w:r>
    </w:p>
    <w:p w14:paraId="677FB95E" w14:textId="77777777" w:rsidR="00122657" w:rsidRDefault="00122657" w:rsidP="00122657">
      <w:pPr>
        <w:pStyle w:val="ListParagraph"/>
        <w:numPr>
          <w:ilvl w:val="0"/>
          <w:numId w:val="2"/>
        </w:numPr>
      </w:pPr>
      <w:r>
        <w:t>Fisk feels uneasy during his first days as the Mayor. He and his wife go to counseling, of course, Matt’s girlfriend. He also bribes the police commissioner when he threatens to resign.</w:t>
      </w:r>
    </w:p>
    <w:p w14:paraId="29F74416" w14:textId="77777777" w:rsidR="00122657" w:rsidRDefault="00122657" w:rsidP="00122657">
      <w:pPr>
        <w:pStyle w:val="ListParagraph"/>
        <w:numPr>
          <w:ilvl w:val="0"/>
          <w:numId w:val="2"/>
        </w:numPr>
      </w:pPr>
      <w:r>
        <w:t>Matt is being beaten seriously when he is trying to protect the witness, the man who was saved by the accused. At the point that they want to kill him, Matt slaughters them.</w:t>
      </w:r>
    </w:p>
    <w:p w14:paraId="0DFBB9EA" w14:textId="77777777" w:rsidR="00122657" w:rsidRDefault="00122657" w:rsidP="00122657">
      <w:r>
        <w:t xml:space="preserve">1x03 - </w:t>
      </w:r>
      <w:r w:rsidRPr="00B03E27">
        <w:t>The Hollow of His Hand</w:t>
      </w:r>
      <w:r>
        <w:t xml:space="preserve"> (8/10)</w:t>
      </w:r>
    </w:p>
    <w:p w14:paraId="0D180926" w14:textId="77777777" w:rsidR="00122657" w:rsidRDefault="00122657" w:rsidP="00122657">
      <w:pPr>
        <w:pStyle w:val="ListParagraph"/>
        <w:numPr>
          <w:ilvl w:val="0"/>
          <w:numId w:val="3"/>
        </w:numPr>
      </w:pPr>
      <w:r w:rsidRPr="00B03E27">
        <w:t>In the Hector Ayala trial, Matt loses his key witness and is forced to out Hector's vigilante ID in open court to avoid a conviction. Wilson and Vanessa disagree on whether they should get involved when an incident between rival criminal gangs occurs.</w:t>
      </w:r>
    </w:p>
    <w:p w14:paraId="6E23A0B0" w14:textId="77777777" w:rsidR="00122657" w:rsidRDefault="00122657" w:rsidP="00122657">
      <w:pPr>
        <w:pStyle w:val="ListParagraph"/>
        <w:numPr>
          <w:ilvl w:val="0"/>
          <w:numId w:val="3"/>
        </w:numPr>
      </w:pPr>
      <w:r>
        <w:t>Most of the episode is set in court, final moments Ayala is shot and killed when he puts in the street, looking for crime when he is shot. It seems that the Mayor is behind it, who has seen the trial also and does not agree with the sentence.</w:t>
      </w:r>
    </w:p>
    <w:p w14:paraId="67D86E61" w14:textId="77777777" w:rsidR="00122657" w:rsidRDefault="00122657" w:rsidP="00122657">
      <w:pPr>
        <w:pStyle w:val="ListParagraph"/>
        <w:numPr>
          <w:ilvl w:val="0"/>
          <w:numId w:val="3"/>
        </w:numPr>
      </w:pPr>
      <w:r>
        <w:t>The bad cop even threatens Matt again in the bathroom before the trial starts.</w:t>
      </w:r>
    </w:p>
    <w:p w14:paraId="750F758C" w14:textId="77777777" w:rsidR="00122657" w:rsidRDefault="00122657" w:rsidP="00122657"/>
    <w:p w14:paraId="6D1D74CB" w14:textId="77777777" w:rsidR="00122657" w:rsidRDefault="00122657" w:rsidP="00122657">
      <w:r>
        <w:t xml:space="preserve">1x04 - </w:t>
      </w:r>
      <w:r w:rsidRPr="002A63B6">
        <w:t>Sic Semper Systema</w:t>
      </w:r>
      <w:r>
        <w:t xml:space="preserve"> (8/10)</w:t>
      </w:r>
    </w:p>
    <w:p w14:paraId="1E16702E" w14:textId="77777777" w:rsidR="00122657" w:rsidRDefault="00122657" w:rsidP="00122657">
      <w:pPr>
        <w:pStyle w:val="ListParagraph"/>
        <w:numPr>
          <w:ilvl w:val="0"/>
          <w:numId w:val="4"/>
        </w:numPr>
      </w:pPr>
      <w:proofErr w:type="spellStart"/>
      <w:r>
        <w:lastRenderedPageBreak/>
        <w:t>Murduck</w:t>
      </w:r>
      <w:proofErr w:type="spellEnd"/>
      <w:r>
        <w:t xml:space="preserve"> still issues with the killing of his client, he goes to the scene of the crime and finds a bullet, with the Punisher’s sign on it. He pays him a visit. We learn that Murdock steal is mourning Foggy, he feels guilt for not being able to save him.</w:t>
      </w:r>
    </w:p>
    <w:p w14:paraId="5DDA65DB" w14:textId="77777777" w:rsidR="00122657" w:rsidRDefault="00122657" w:rsidP="00122657">
      <w:pPr>
        <w:pStyle w:val="ListParagraph"/>
        <w:numPr>
          <w:ilvl w:val="0"/>
          <w:numId w:val="4"/>
        </w:numPr>
      </w:pPr>
      <w:r>
        <w:t>Fisk and his wife still in marriage counseling, she had an affair when Fisk was gone. Secretly Fisk has Adam, the one she had an affair with, imprisoned.</w:t>
      </w:r>
    </w:p>
    <w:p w14:paraId="1E8277E6" w14:textId="77777777" w:rsidR="00122657" w:rsidRDefault="00122657" w:rsidP="00122657">
      <w:pPr>
        <w:pStyle w:val="ListParagraph"/>
        <w:numPr>
          <w:ilvl w:val="0"/>
          <w:numId w:val="4"/>
        </w:numPr>
      </w:pPr>
      <w:r>
        <w:t>Because an error from Daniel, Fisk gets blowback which anger’s him, Daniel apology plea calms Fisk down.</w:t>
      </w:r>
    </w:p>
    <w:p w14:paraId="0E3E7744" w14:textId="77777777" w:rsidR="00122657" w:rsidRDefault="00122657" w:rsidP="00122657">
      <w:pPr>
        <w:pStyle w:val="ListParagraph"/>
        <w:numPr>
          <w:ilvl w:val="0"/>
          <w:numId w:val="4"/>
        </w:numPr>
      </w:pPr>
      <w:r>
        <w:t>Matt has a new case</w:t>
      </w:r>
    </w:p>
    <w:p w14:paraId="0D7234D6" w14:textId="77777777" w:rsidR="00122657" w:rsidRDefault="00122657" w:rsidP="00122657">
      <w:r>
        <w:t>1x05 – With Interest (8/10)</w:t>
      </w:r>
    </w:p>
    <w:p w14:paraId="7161B401" w14:textId="77777777" w:rsidR="00122657" w:rsidRDefault="00122657" w:rsidP="00122657">
      <w:pPr>
        <w:pStyle w:val="ListParagraph"/>
        <w:numPr>
          <w:ilvl w:val="0"/>
          <w:numId w:val="5"/>
        </w:numPr>
      </w:pPr>
      <w:r w:rsidRPr="00575301">
        <w:t>On St, Patrick's Day in New York City, Matt gets caught as a hostage in the middle of a downtown bank robbery, and teams up with the assistant bank manager, Yusuf Khan, to thwart the Irish robbers and find out what they're really there for.</w:t>
      </w:r>
    </w:p>
    <w:p w14:paraId="4C438864" w14:textId="77777777" w:rsidR="00122657" w:rsidRDefault="00122657" w:rsidP="00122657">
      <w:pPr>
        <w:pStyle w:val="ListParagraph"/>
        <w:numPr>
          <w:ilvl w:val="0"/>
          <w:numId w:val="5"/>
        </w:numPr>
      </w:pPr>
      <w:r>
        <w:t xml:space="preserve">Really liked this standalone episode. Murdock pulls </w:t>
      </w:r>
      <w:r w:rsidRPr="00575301">
        <w:t>balaclava</w:t>
      </w:r>
      <w:r>
        <w:t xml:space="preserve"> from one of the robbers and later uses it to catch the leader outside, to stay unrecognizable when he had escaped. Also nice trick with the diamond.</w:t>
      </w:r>
    </w:p>
    <w:p w14:paraId="37FCD074" w14:textId="77777777" w:rsidR="00974CEA" w:rsidRDefault="00974CEA" w:rsidP="00974CEA">
      <w:r>
        <w:t>1x06 – Excessive Force (8/10)</w:t>
      </w:r>
    </w:p>
    <w:p w14:paraId="78D5C070" w14:textId="77777777" w:rsidR="00974CEA" w:rsidRDefault="00974CEA" w:rsidP="00974CEA">
      <w:pPr>
        <w:pStyle w:val="ListParagraph"/>
        <w:numPr>
          <w:ilvl w:val="0"/>
          <w:numId w:val="6"/>
        </w:numPr>
      </w:pPr>
      <w:r w:rsidRPr="0076422B">
        <w:t xml:space="preserve">Fisk learns that the street artist Muse is a serial killer and assembles a police task force of crooked cops to stop him. </w:t>
      </w:r>
      <w:r>
        <w:t>His murals are painted with blood from real victims!</w:t>
      </w:r>
    </w:p>
    <w:p w14:paraId="3B4481C6" w14:textId="77777777" w:rsidR="00974CEA" w:rsidRDefault="00974CEA" w:rsidP="00974CEA">
      <w:pPr>
        <w:pStyle w:val="ListParagraph"/>
        <w:numPr>
          <w:ilvl w:val="0"/>
          <w:numId w:val="6"/>
        </w:numPr>
      </w:pPr>
      <w:r w:rsidRPr="0076422B">
        <w:t>Matt and Daredevil becomes involved when Angela</w:t>
      </w:r>
      <w:r>
        <w:t>, Hector’s daughter,</w:t>
      </w:r>
      <w:r w:rsidRPr="0076422B">
        <w:t xml:space="preserve"> comes to him asking for help... and then is abducted by Muse</w:t>
      </w:r>
      <w:r>
        <w:t>,</w:t>
      </w:r>
      <w:r w:rsidRPr="0076422B">
        <w:t xml:space="preserve"> to supply the "paint" for his newest project.</w:t>
      </w:r>
    </w:p>
    <w:p w14:paraId="4E3350C9" w14:textId="77777777" w:rsidR="00974CEA" w:rsidRDefault="00974CEA" w:rsidP="00974CEA">
      <w:pPr>
        <w:pStyle w:val="ListParagraph"/>
        <w:numPr>
          <w:ilvl w:val="0"/>
          <w:numId w:val="6"/>
        </w:numPr>
      </w:pPr>
      <w:r>
        <w:t>Fisk has a rough couple of days and needs to release his frustrations, he uses his wife lover, he has captive, as a box doll.</w:t>
      </w:r>
    </w:p>
    <w:p w14:paraId="21AF1047" w14:textId="77777777" w:rsidR="00974CEA" w:rsidRDefault="00974CEA" w:rsidP="00974CEA">
      <w:r>
        <w:t>1x07 – Art for Art’s Sake (8.5/10)</w:t>
      </w:r>
    </w:p>
    <w:p w14:paraId="541044CA" w14:textId="77777777" w:rsidR="00974CEA" w:rsidRDefault="00974CEA" w:rsidP="00974CEA">
      <w:pPr>
        <w:pStyle w:val="ListParagraph"/>
        <w:numPr>
          <w:ilvl w:val="0"/>
          <w:numId w:val="7"/>
        </w:numPr>
      </w:pPr>
      <w:r w:rsidRPr="005D4BA0">
        <w:t xml:space="preserve">Daredevil and the police close in on the serial killer Muse. who pays a visit to Matt Murdock's lover Dr. Glenn, in her office. </w:t>
      </w:r>
    </w:p>
    <w:p w14:paraId="0F2BE0CA" w14:textId="77777777" w:rsidR="00974CEA" w:rsidRDefault="00974CEA" w:rsidP="00974CEA">
      <w:pPr>
        <w:pStyle w:val="ListParagraph"/>
        <w:numPr>
          <w:ilvl w:val="0"/>
          <w:numId w:val="7"/>
        </w:numPr>
      </w:pPr>
      <w:r>
        <w:t>Daredevil is just in time to save her but Fisk takes the credit with his taskforce for killing Muse.</w:t>
      </w:r>
    </w:p>
    <w:p w14:paraId="215B4BF9" w14:textId="77777777" w:rsidR="00974CEA" w:rsidRDefault="00974CEA" w:rsidP="00974CEA">
      <w:pPr>
        <w:pStyle w:val="ListParagraph"/>
        <w:numPr>
          <w:ilvl w:val="0"/>
          <w:numId w:val="7"/>
        </w:numPr>
      </w:pPr>
      <w:r>
        <w:t>Blake threatens BB Urich to leave out the fact that Daredevil was the actual hero.</w:t>
      </w:r>
    </w:p>
    <w:p w14:paraId="467E57D6" w14:textId="77777777" w:rsidR="00974CEA" w:rsidRDefault="00974CEA" w:rsidP="00974CEA">
      <w:pPr>
        <w:pStyle w:val="ListParagraph"/>
        <w:numPr>
          <w:ilvl w:val="0"/>
          <w:numId w:val="7"/>
        </w:numPr>
      </w:pPr>
      <w:r w:rsidRPr="005D4BA0">
        <w:t>Meanwhile, Vanessa Fisk helps Luca in his quest for revenge against her husband Wilson, and Mayor Fisk has a nice meal.</w:t>
      </w:r>
      <w:r>
        <w:t xml:space="preserve"> Buck however is with him and kills Luca before he can even take a shot.</w:t>
      </w:r>
    </w:p>
    <w:p w14:paraId="77FC9869" w14:textId="77777777" w:rsidR="00974CEA" w:rsidRDefault="00974CEA" w:rsidP="00974CEA">
      <w:pPr>
        <w:pStyle w:val="ListParagraph"/>
        <w:numPr>
          <w:ilvl w:val="0"/>
          <w:numId w:val="7"/>
        </w:numPr>
      </w:pPr>
      <w:r>
        <w:t xml:space="preserve">Fisk is getting very frustrated about Daredevil’s reappearance. </w:t>
      </w:r>
    </w:p>
    <w:p w14:paraId="306FF506" w14:textId="77777777" w:rsidR="00974CEA" w:rsidRDefault="00974CEA" w:rsidP="00974CEA"/>
    <w:p w14:paraId="5217AAD7" w14:textId="77777777" w:rsidR="00974CEA" w:rsidRDefault="00974CEA" w:rsidP="00974CEA">
      <w:r>
        <w:t>1x08 – Isle of Joy (8+/10)</w:t>
      </w:r>
    </w:p>
    <w:p w14:paraId="7101D4C4" w14:textId="77777777" w:rsidR="00974CEA" w:rsidRDefault="00974CEA" w:rsidP="00974CEA">
      <w:pPr>
        <w:pStyle w:val="ListParagraph"/>
        <w:numPr>
          <w:ilvl w:val="0"/>
          <w:numId w:val="8"/>
        </w:numPr>
      </w:pPr>
      <w:r w:rsidRPr="00065893">
        <w:t xml:space="preserve">Matt's personal and secret vigilante lives begin to unravel. Poindexter escapes from prison. </w:t>
      </w:r>
    </w:p>
    <w:p w14:paraId="6E4C5B29" w14:textId="77777777" w:rsidR="00974CEA" w:rsidRDefault="00974CEA" w:rsidP="00974CEA">
      <w:pPr>
        <w:pStyle w:val="ListParagraph"/>
        <w:numPr>
          <w:ilvl w:val="0"/>
          <w:numId w:val="8"/>
        </w:numPr>
      </w:pPr>
      <w:r w:rsidRPr="00065893">
        <w:t xml:space="preserve">Heather gets an invitation to the mayoral ball. </w:t>
      </w:r>
    </w:p>
    <w:p w14:paraId="02522CC2" w14:textId="77777777" w:rsidR="00974CEA" w:rsidRDefault="00974CEA" w:rsidP="00974CEA">
      <w:pPr>
        <w:pStyle w:val="ListParagraph"/>
        <w:numPr>
          <w:ilvl w:val="0"/>
          <w:numId w:val="8"/>
        </w:numPr>
      </w:pPr>
      <w:r w:rsidRPr="00065893">
        <w:t xml:space="preserve">Wilson shares a secret with Vanessa while tightening his grip on the city. </w:t>
      </w:r>
      <w:r>
        <w:t>He shows her former lover being locked up. Instead of freeing him, she kills him</w:t>
      </w:r>
    </w:p>
    <w:p w14:paraId="258BC181" w14:textId="6C2CEB4E" w:rsidR="00974CEA" w:rsidRDefault="00974CEA" w:rsidP="00974CEA">
      <w:pPr>
        <w:pStyle w:val="ListParagraph"/>
        <w:numPr>
          <w:ilvl w:val="0"/>
          <w:numId w:val="8"/>
        </w:numPr>
      </w:pPr>
      <w:r w:rsidRPr="00065893">
        <w:t>Matt learns a secret about Vanessa and Foggy.</w:t>
      </w:r>
      <w:r>
        <w:t xml:space="preserve"> Vanessa gave the </w:t>
      </w:r>
      <w:r w:rsidR="001A0481">
        <w:t>order</w:t>
      </w:r>
      <w:r>
        <w:t xml:space="preserve"> to kill Foggy.</w:t>
      </w:r>
    </w:p>
    <w:p w14:paraId="7D8B4016" w14:textId="77777777" w:rsidR="00974CEA" w:rsidRDefault="00974CEA" w:rsidP="00974CEA">
      <w:pPr>
        <w:pStyle w:val="ListParagraph"/>
        <w:numPr>
          <w:ilvl w:val="0"/>
          <w:numId w:val="8"/>
        </w:numPr>
      </w:pPr>
      <w:r>
        <w:t>At the ball Pointdexter aims to kill the mayor but Matt, who hears the gun load, jumps before the mayor, getting hit with the bullet.</w:t>
      </w:r>
    </w:p>
    <w:p w14:paraId="6226951C" w14:textId="77777777" w:rsidR="00974CEA" w:rsidRDefault="00974CEA" w:rsidP="00974CEA">
      <w:pPr>
        <w:pStyle w:val="ListParagraph"/>
        <w:numPr>
          <w:ilvl w:val="0"/>
          <w:numId w:val="8"/>
        </w:numPr>
      </w:pPr>
      <w:r>
        <w:t>Strong episode.</w:t>
      </w:r>
    </w:p>
    <w:p w14:paraId="7D333C98" w14:textId="77777777" w:rsidR="00974CEA" w:rsidRDefault="00974CEA" w:rsidP="00974CEA">
      <w:r>
        <w:t>1x09 – Straight to Hell (8.5/10)</w:t>
      </w:r>
    </w:p>
    <w:p w14:paraId="31A882DD" w14:textId="77777777" w:rsidR="00974CEA" w:rsidRDefault="00974CEA" w:rsidP="00974CEA">
      <w:pPr>
        <w:pStyle w:val="ListParagraph"/>
        <w:numPr>
          <w:ilvl w:val="0"/>
          <w:numId w:val="9"/>
        </w:numPr>
      </w:pPr>
      <w:r w:rsidRPr="003A13AA">
        <w:t xml:space="preserve">After the attempted assassination, Frank Castle comes to Matt's aid. </w:t>
      </w:r>
    </w:p>
    <w:p w14:paraId="28B124A4" w14:textId="77777777" w:rsidR="00974CEA" w:rsidRDefault="00974CEA" w:rsidP="00974CEA">
      <w:pPr>
        <w:pStyle w:val="ListParagraph"/>
        <w:numPr>
          <w:ilvl w:val="0"/>
          <w:numId w:val="9"/>
        </w:numPr>
      </w:pPr>
      <w:r>
        <w:t>Karen Page, from</w:t>
      </w:r>
      <w:r w:rsidRPr="003A13AA">
        <w:t xml:space="preserve"> Matt's past returns to New York City to help him and Frank</w:t>
      </w:r>
      <w:r>
        <w:t>.</w:t>
      </w:r>
    </w:p>
    <w:p w14:paraId="2ED75E94" w14:textId="77777777" w:rsidR="00974CEA" w:rsidRDefault="00974CEA" w:rsidP="00974CEA">
      <w:pPr>
        <w:pStyle w:val="ListParagraph"/>
        <w:numPr>
          <w:ilvl w:val="0"/>
          <w:numId w:val="9"/>
        </w:numPr>
      </w:pPr>
      <w:r w:rsidRPr="003A13AA">
        <w:t xml:space="preserve"> Matt finds out why Foggy was killed</w:t>
      </w:r>
      <w:r>
        <w:t xml:space="preserve"> and that Wilson’s wife ordered the hit.</w:t>
      </w:r>
    </w:p>
    <w:p w14:paraId="175413AF" w14:textId="77777777" w:rsidR="00974CEA" w:rsidRDefault="00974CEA" w:rsidP="00974CEA">
      <w:pPr>
        <w:pStyle w:val="ListParagraph"/>
        <w:numPr>
          <w:ilvl w:val="0"/>
          <w:numId w:val="9"/>
        </w:numPr>
      </w:pPr>
      <w:r w:rsidRPr="003A13AA">
        <w:t xml:space="preserve">Wilson declares martial law, and the </w:t>
      </w:r>
      <w:proofErr w:type="spellStart"/>
      <w:r w:rsidRPr="003A13AA">
        <w:t>Fisks</w:t>
      </w:r>
      <w:proofErr w:type="spellEnd"/>
      <w:r w:rsidRPr="003A13AA">
        <w:t xml:space="preserve"> tighten their grip on the city.</w:t>
      </w:r>
    </w:p>
    <w:p w14:paraId="0F83D1BB" w14:textId="77777777" w:rsidR="00974CEA" w:rsidRDefault="00974CEA" w:rsidP="00974CEA">
      <w:pPr>
        <w:pStyle w:val="ListParagraph"/>
        <w:numPr>
          <w:ilvl w:val="0"/>
          <w:numId w:val="9"/>
        </w:numPr>
      </w:pPr>
      <w:r>
        <w:t>Fisk kills Chief Bello with his bear hands and he has enemies of him locked up at the docks. Frank is also captured, first they try to recruit him, when this fails they beat and lock him up</w:t>
      </w:r>
    </w:p>
    <w:p w14:paraId="4F11AC67" w14:textId="77777777" w:rsidR="00974CEA" w:rsidRDefault="00974CEA" w:rsidP="00974CEA">
      <w:pPr>
        <w:pStyle w:val="ListParagraph"/>
        <w:numPr>
          <w:ilvl w:val="0"/>
          <w:numId w:val="9"/>
        </w:numPr>
      </w:pPr>
      <w:r>
        <w:t>Heather Glenn accept the offer to go and work for Fisk</w:t>
      </w:r>
    </w:p>
    <w:p w14:paraId="740FD178" w14:textId="77777777" w:rsidR="00974CEA" w:rsidRDefault="00974CEA" w:rsidP="00974CEA">
      <w:pPr>
        <w:pStyle w:val="ListParagraph"/>
        <w:numPr>
          <w:ilvl w:val="0"/>
          <w:numId w:val="9"/>
        </w:numPr>
      </w:pPr>
      <w:r>
        <w:t>Sheila Rivera is between a rock and a heart place, afraid of Fisk but too afraid to do something about it, which costs Chief Gallo’s life.</w:t>
      </w:r>
    </w:p>
    <w:p w14:paraId="1DE3D192" w14:textId="77777777" w:rsidR="00974CEA" w:rsidRDefault="00974CEA" w:rsidP="00974CEA">
      <w:pPr>
        <w:pStyle w:val="ListParagraph"/>
        <w:numPr>
          <w:ilvl w:val="0"/>
          <w:numId w:val="9"/>
        </w:numPr>
      </w:pPr>
      <w:r>
        <w:t>Frank escapes in the final moments during the credits</w:t>
      </w:r>
    </w:p>
    <w:p w14:paraId="23BE6AAF" w14:textId="77777777" w:rsidR="00974CEA" w:rsidRDefault="00974CEA" w:rsidP="00974CEA"/>
    <w:p w14:paraId="3066C444" w14:textId="77777777" w:rsidR="00122657" w:rsidRDefault="00122657" w:rsidP="00122657"/>
    <w:p w14:paraId="04F0AA2D" w14:textId="77777777" w:rsidR="00122657" w:rsidRDefault="00122657" w:rsidP="00122657"/>
    <w:p w14:paraId="39266F91" w14:textId="77777777" w:rsidR="00122657" w:rsidRDefault="00122657" w:rsidP="00122657"/>
    <w:sectPr w:rsidR="00122657"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79D6"/>
    <w:multiLevelType w:val="hybridMultilevel"/>
    <w:tmpl w:val="CA2A6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E4D60"/>
    <w:multiLevelType w:val="hybridMultilevel"/>
    <w:tmpl w:val="5CF6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972AF"/>
    <w:multiLevelType w:val="hybridMultilevel"/>
    <w:tmpl w:val="D144D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47FC7"/>
    <w:multiLevelType w:val="hybridMultilevel"/>
    <w:tmpl w:val="70F4A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2D5B24"/>
    <w:multiLevelType w:val="hybridMultilevel"/>
    <w:tmpl w:val="6206F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8E402C"/>
    <w:multiLevelType w:val="hybridMultilevel"/>
    <w:tmpl w:val="301E4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CF473A"/>
    <w:multiLevelType w:val="hybridMultilevel"/>
    <w:tmpl w:val="68587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9E23B8"/>
    <w:multiLevelType w:val="hybridMultilevel"/>
    <w:tmpl w:val="11AA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0E0F02"/>
    <w:multiLevelType w:val="hybridMultilevel"/>
    <w:tmpl w:val="D7AEE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1592030">
    <w:abstractNumId w:val="5"/>
  </w:num>
  <w:num w:numId="2" w16cid:durableId="1508986291">
    <w:abstractNumId w:val="0"/>
  </w:num>
  <w:num w:numId="3" w16cid:durableId="2124884162">
    <w:abstractNumId w:val="6"/>
  </w:num>
  <w:num w:numId="4" w16cid:durableId="2096395175">
    <w:abstractNumId w:val="2"/>
  </w:num>
  <w:num w:numId="5" w16cid:durableId="1499925364">
    <w:abstractNumId w:val="3"/>
  </w:num>
  <w:num w:numId="6" w16cid:durableId="1360427129">
    <w:abstractNumId w:val="8"/>
  </w:num>
  <w:num w:numId="7" w16cid:durableId="841430370">
    <w:abstractNumId w:val="4"/>
  </w:num>
  <w:num w:numId="8" w16cid:durableId="1696535389">
    <w:abstractNumId w:val="1"/>
  </w:num>
  <w:num w:numId="9" w16cid:durableId="17067592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C26"/>
    <w:rsid w:val="000159C8"/>
    <w:rsid w:val="00023FD6"/>
    <w:rsid w:val="000424B8"/>
    <w:rsid w:val="00046EBA"/>
    <w:rsid w:val="00065893"/>
    <w:rsid w:val="00083F9D"/>
    <w:rsid w:val="000D04D0"/>
    <w:rsid w:val="000F7D6E"/>
    <w:rsid w:val="001208FD"/>
    <w:rsid w:val="00122657"/>
    <w:rsid w:val="00134F10"/>
    <w:rsid w:val="001A0481"/>
    <w:rsid w:val="001B2D87"/>
    <w:rsid w:val="001B4CA6"/>
    <w:rsid w:val="001B5DA8"/>
    <w:rsid w:val="001F6582"/>
    <w:rsid w:val="00201DA7"/>
    <w:rsid w:val="0021522B"/>
    <w:rsid w:val="002A63B6"/>
    <w:rsid w:val="002C3778"/>
    <w:rsid w:val="0032182C"/>
    <w:rsid w:val="00324A9D"/>
    <w:rsid w:val="003344DE"/>
    <w:rsid w:val="003A13AA"/>
    <w:rsid w:val="00414C56"/>
    <w:rsid w:val="004209DB"/>
    <w:rsid w:val="004E64E3"/>
    <w:rsid w:val="005270DC"/>
    <w:rsid w:val="00540DF3"/>
    <w:rsid w:val="00575301"/>
    <w:rsid w:val="005D4BA0"/>
    <w:rsid w:val="006123A6"/>
    <w:rsid w:val="00634C63"/>
    <w:rsid w:val="00660C52"/>
    <w:rsid w:val="006B035B"/>
    <w:rsid w:val="0074157D"/>
    <w:rsid w:val="0076422B"/>
    <w:rsid w:val="007F21F7"/>
    <w:rsid w:val="00814DE4"/>
    <w:rsid w:val="008221CB"/>
    <w:rsid w:val="008921FD"/>
    <w:rsid w:val="00914AF7"/>
    <w:rsid w:val="00957293"/>
    <w:rsid w:val="00974CEA"/>
    <w:rsid w:val="009F132D"/>
    <w:rsid w:val="00A3346F"/>
    <w:rsid w:val="00A36069"/>
    <w:rsid w:val="00AB3C26"/>
    <w:rsid w:val="00B03E27"/>
    <w:rsid w:val="00B102DF"/>
    <w:rsid w:val="00B10EB1"/>
    <w:rsid w:val="00B238B0"/>
    <w:rsid w:val="00BF30E9"/>
    <w:rsid w:val="00DF6624"/>
    <w:rsid w:val="00ED15D9"/>
    <w:rsid w:val="00EE68F4"/>
    <w:rsid w:val="00F87800"/>
    <w:rsid w:val="00F955FC"/>
    <w:rsid w:val="00FA66D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EC207"/>
  <w15:chartTrackingRefBased/>
  <w15:docId w15:val="{CD045BC1-1180-46FD-8257-6001E738B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C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3C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3C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3C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3C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3C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C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C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C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C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3C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3C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3C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3C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3C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C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C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C26"/>
    <w:rPr>
      <w:rFonts w:eastAsiaTheme="majorEastAsia" w:cstheme="majorBidi"/>
      <w:color w:val="272727" w:themeColor="text1" w:themeTint="D8"/>
    </w:rPr>
  </w:style>
  <w:style w:type="paragraph" w:styleId="Title">
    <w:name w:val="Title"/>
    <w:basedOn w:val="Normal"/>
    <w:next w:val="Normal"/>
    <w:link w:val="TitleChar"/>
    <w:uiPriority w:val="10"/>
    <w:qFormat/>
    <w:rsid w:val="00AB3C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C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C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C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C26"/>
    <w:pPr>
      <w:spacing w:before="160"/>
      <w:jc w:val="center"/>
    </w:pPr>
    <w:rPr>
      <w:i/>
      <w:iCs/>
      <w:color w:val="404040" w:themeColor="text1" w:themeTint="BF"/>
    </w:rPr>
  </w:style>
  <w:style w:type="character" w:customStyle="1" w:styleId="QuoteChar">
    <w:name w:val="Quote Char"/>
    <w:basedOn w:val="DefaultParagraphFont"/>
    <w:link w:val="Quote"/>
    <w:uiPriority w:val="29"/>
    <w:rsid w:val="00AB3C26"/>
    <w:rPr>
      <w:i/>
      <w:iCs/>
      <w:color w:val="404040" w:themeColor="text1" w:themeTint="BF"/>
    </w:rPr>
  </w:style>
  <w:style w:type="paragraph" w:styleId="ListParagraph">
    <w:name w:val="List Paragraph"/>
    <w:basedOn w:val="Normal"/>
    <w:uiPriority w:val="34"/>
    <w:qFormat/>
    <w:rsid w:val="00AB3C26"/>
    <w:pPr>
      <w:ind w:left="720"/>
      <w:contextualSpacing/>
    </w:pPr>
  </w:style>
  <w:style w:type="character" w:styleId="IntenseEmphasis">
    <w:name w:val="Intense Emphasis"/>
    <w:basedOn w:val="DefaultParagraphFont"/>
    <w:uiPriority w:val="21"/>
    <w:qFormat/>
    <w:rsid w:val="00AB3C26"/>
    <w:rPr>
      <w:i/>
      <w:iCs/>
      <w:color w:val="2F5496" w:themeColor="accent1" w:themeShade="BF"/>
    </w:rPr>
  </w:style>
  <w:style w:type="paragraph" w:styleId="IntenseQuote">
    <w:name w:val="Intense Quote"/>
    <w:basedOn w:val="Normal"/>
    <w:next w:val="Normal"/>
    <w:link w:val="IntenseQuoteChar"/>
    <w:uiPriority w:val="30"/>
    <w:qFormat/>
    <w:rsid w:val="00AB3C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3C26"/>
    <w:rPr>
      <w:i/>
      <w:iCs/>
      <w:color w:val="2F5496" w:themeColor="accent1" w:themeShade="BF"/>
    </w:rPr>
  </w:style>
  <w:style w:type="character" w:styleId="IntenseReference">
    <w:name w:val="Intense Reference"/>
    <w:basedOn w:val="DefaultParagraphFont"/>
    <w:uiPriority w:val="32"/>
    <w:qFormat/>
    <w:rsid w:val="00AB3C26"/>
    <w:rPr>
      <w:b/>
      <w:bCs/>
      <w:smallCaps/>
      <w:color w:val="2F5496" w:themeColor="accent1" w:themeShade="BF"/>
      <w:spacing w:val="5"/>
    </w:rPr>
  </w:style>
  <w:style w:type="character" w:styleId="Hyperlink">
    <w:name w:val="Hyperlink"/>
    <w:basedOn w:val="DefaultParagraphFont"/>
    <w:uiPriority w:val="99"/>
    <w:unhideWhenUsed/>
    <w:rsid w:val="000159C8"/>
    <w:rPr>
      <w:color w:val="0563C1" w:themeColor="hyperlink"/>
      <w:u w:val="single"/>
    </w:rPr>
  </w:style>
  <w:style w:type="character" w:styleId="UnresolvedMention">
    <w:name w:val="Unresolved Mention"/>
    <w:basedOn w:val="DefaultParagraphFont"/>
    <w:uiPriority w:val="99"/>
    <w:semiHidden/>
    <w:unhideWhenUsed/>
    <w:rsid w:val="00015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3</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30</cp:revision>
  <dcterms:created xsi:type="dcterms:W3CDTF">2025-09-19T17:28:00Z</dcterms:created>
  <dcterms:modified xsi:type="dcterms:W3CDTF">2026-01-02T06:54:00Z</dcterms:modified>
</cp:coreProperties>
</file>